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74" w:rsidRPr="008E037F" w:rsidRDefault="002D4594" w:rsidP="008E037F">
      <w:pPr>
        <w:pStyle w:val="a4"/>
        <w:spacing w:before="0"/>
        <w:ind w:left="3422"/>
      </w:pPr>
      <w:r w:rsidRPr="008E037F">
        <w:t>Муниципальное</w:t>
      </w:r>
      <w:r w:rsidRPr="008E037F">
        <w:rPr>
          <w:spacing w:val="-11"/>
        </w:rPr>
        <w:t xml:space="preserve"> </w:t>
      </w:r>
      <w:r w:rsidRPr="008E037F">
        <w:t>бюджетное</w:t>
      </w:r>
      <w:r w:rsidRPr="008E037F">
        <w:rPr>
          <w:spacing w:val="-5"/>
        </w:rPr>
        <w:t xml:space="preserve"> </w:t>
      </w:r>
      <w:r w:rsidRPr="008E037F">
        <w:t>общеобразовательное</w:t>
      </w:r>
      <w:r w:rsidRPr="008E037F">
        <w:rPr>
          <w:spacing w:val="-5"/>
        </w:rPr>
        <w:t xml:space="preserve"> </w:t>
      </w:r>
      <w:r w:rsidRPr="008E037F">
        <w:t>учреждение</w:t>
      </w:r>
    </w:p>
    <w:p w:rsidR="00667374" w:rsidRPr="008E037F" w:rsidRDefault="008E037F" w:rsidP="008E037F">
      <w:pPr>
        <w:pStyle w:val="a4"/>
        <w:spacing w:before="0"/>
      </w:pPr>
      <w:r w:rsidRPr="008E037F">
        <w:t>«Ульт-Ягунская средняя общеобразовательная школа</w:t>
      </w:r>
      <w:r w:rsidR="002D4594" w:rsidRPr="008E037F">
        <w:t>»</w:t>
      </w:r>
    </w:p>
    <w:p w:rsidR="00667374" w:rsidRPr="008E037F" w:rsidRDefault="002D4594" w:rsidP="008E037F">
      <w:pPr>
        <w:pStyle w:val="a3"/>
        <w:ind w:left="3418"/>
      </w:pPr>
      <w:r w:rsidRPr="008E037F">
        <w:t>Аннотации</w:t>
      </w:r>
      <w:r w:rsidRPr="008E037F">
        <w:rPr>
          <w:spacing w:val="-5"/>
        </w:rPr>
        <w:t xml:space="preserve"> </w:t>
      </w:r>
      <w:r w:rsidRPr="008E037F">
        <w:t>к</w:t>
      </w:r>
      <w:r w:rsidRPr="008E037F">
        <w:rPr>
          <w:spacing w:val="-5"/>
        </w:rPr>
        <w:t xml:space="preserve"> </w:t>
      </w:r>
      <w:r w:rsidRPr="008E037F">
        <w:t>рабочим</w:t>
      </w:r>
      <w:r w:rsidRPr="008E037F">
        <w:rPr>
          <w:spacing w:val="-4"/>
        </w:rPr>
        <w:t xml:space="preserve"> </w:t>
      </w:r>
      <w:r w:rsidRPr="008E037F">
        <w:t>программам</w:t>
      </w:r>
      <w:r w:rsidRPr="008E037F">
        <w:rPr>
          <w:spacing w:val="-3"/>
        </w:rPr>
        <w:t xml:space="preserve"> </w:t>
      </w:r>
      <w:r w:rsidRPr="008E037F">
        <w:t>по</w:t>
      </w:r>
      <w:r w:rsidRPr="008E037F">
        <w:rPr>
          <w:spacing w:val="-3"/>
        </w:rPr>
        <w:t xml:space="preserve"> </w:t>
      </w:r>
      <w:r w:rsidRPr="008E037F">
        <w:t>предметам</w:t>
      </w:r>
      <w:r w:rsidRPr="008E037F">
        <w:rPr>
          <w:spacing w:val="-6"/>
        </w:rPr>
        <w:t xml:space="preserve"> </w:t>
      </w:r>
      <w:r w:rsidRPr="008E037F">
        <w:t>учебного</w:t>
      </w:r>
      <w:r w:rsidRPr="008E037F">
        <w:rPr>
          <w:spacing w:val="-3"/>
        </w:rPr>
        <w:t xml:space="preserve"> </w:t>
      </w:r>
      <w:r w:rsidRPr="008E037F">
        <w:t>плана</w:t>
      </w:r>
    </w:p>
    <w:p w:rsidR="00667374" w:rsidRPr="008E037F" w:rsidRDefault="002D4594" w:rsidP="008E037F">
      <w:pPr>
        <w:pStyle w:val="a3"/>
      </w:pPr>
      <w:r w:rsidRPr="008E037F">
        <w:t>основной</w:t>
      </w:r>
      <w:r w:rsidRPr="008E037F">
        <w:rPr>
          <w:spacing w:val="-10"/>
        </w:rPr>
        <w:t xml:space="preserve"> </w:t>
      </w:r>
      <w:r w:rsidRPr="008E037F">
        <w:t>образовательной</w:t>
      </w:r>
      <w:r w:rsidRPr="008E037F">
        <w:rPr>
          <w:spacing w:val="-12"/>
        </w:rPr>
        <w:t xml:space="preserve"> </w:t>
      </w:r>
      <w:r w:rsidRPr="008E037F">
        <w:t>программы</w:t>
      </w:r>
      <w:r w:rsidRPr="008E037F">
        <w:rPr>
          <w:spacing w:val="-11"/>
        </w:rPr>
        <w:t xml:space="preserve"> </w:t>
      </w:r>
      <w:r w:rsidRPr="008E037F">
        <w:t>начального</w:t>
      </w:r>
      <w:r w:rsidRPr="008E037F">
        <w:rPr>
          <w:spacing w:val="-10"/>
        </w:rPr>
        <w:t xml:space="preserve"> </w:t>
      </w:r>
      <w:r w:rsidRPr="008E037F">
        <w:t>общего</w:t>
      </w:r>
      <w:r w:rsidRPr="008E037F">
        <w:rPr>
          <w:spacing w:val="-10"/>
        </w:rPr>
        <w:t xml:space="preserve"> </w:t>
      </w:r>
      <w:r w:rsidRPr="008E037F">
        <w:t>образования</w:t>
      </w:r>
      <w:r w:rsidRPr="008E037F">
        <w:rPr>
          <w:spacing w:val="-67"/>
        </w:rPr>
        <w:t xml:space="preserve"> </w:t>
      </w:r>
      <w:r w:rsidRPr="008E037F">
        <w:t>(1</w:t>
      </w:r>
      <w:r w:rsidR="008E037F" w:rsidRPr="008E037F">
        <w:t xml:space="preserve"> </w:t>
      </w:r>
      <w:r w:rsidRPr="008E037F">
        <w:t>–4</w:t>
      </w:r>
      <w:r w:rsidR="008E037F" w:rsidRPr="008E037F">
        <w:rPr>
          <w:vertAlign w:val="superscript"/>
        </w:rPr>
        <w:t xml:space="preserve"> </w:t>
      </w:r>
      <w:r w:rsidRPr="008E037F">
        <w:rPr>
          <w:spacing w:val="-2"/>
        </w:rPr>
        <w:t xml:space="preserve"> </w:t>
      </w:r>
      <w:r w:rsidRPr="008E037F">
        <w:t>классы)</w:t>
      </w:r>
    </w:p>
    <w:p w:rsidR="00667374" w:rsidRPr="008E037F" w:rsidRDefault="002D4594" w:rsidP="008E037F">
      <w:pPr>
        <w:pStyle w:val="a3"/>
        <w:ind w:right="3424"/>
      </w:pPr>
      <w:r w:rsidRPr="008E037F">
        <w:t>2023</w:t>
      </w:r>
      <w:r w:rsidRPr="008E037F">
        <w:rPr>
          <w:spacing w:val="-4"/>
        </w:rPr>
        <w:t xml:space="preserve"> </w:t>
      </w:r>
      <w:r w:rsidRPr="008E037F">
        <w:t>–</w:t>
      </w:r>
      <w:r w:rsidRPr="008E037F">
        <w:rPr>
          <w:spacing w:val="-3"/>
        </w:rPr>
        <w:t xml:space="preserve"> </w:t>
      </w:r>
      <w:r w:rsidRPr="008E037F">
        <w:t>2024</w:t>
      </w:r>
      <w:r w:rsidRPr="008E037F">
        <w:rPr>
          <w:spacing w:val="-5"/>
        </w:rPr>
        <w:t xml:space="preserve"> </w:t>
      </w:r>
      <w:r w:rsidRPr="008E037F">
        <w:t>учебный</w:t>
      </w:r>
      <w:r w:rsidRPr="008E037F">
        <w:rPr>
          <w:spacing w:val="-5"/>
        </w:rPr>
        <w:t xml:space="preserve"> </w:t>
      </w:r>
      <w:r w:rsidRPr="008E037F"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667374">
        <w:trPr>
          <w:trHeight w:val="359"/>
        </w:trPr>
        <w:tc>
          <w:tcPr>
            <w:tcW w:w="2405" w:type="dxa"/>
            <w:shd w:val="clear" w:color="auto" w:fill="D9E0F3"/>
          </w:tcPr>
          <w:p w:rsidR="00667374" w:rsidRDefault="002D4594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667374" w:rsidRDefault="002D4594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667374">
        <w:trPr>
          <w:trHeight w:val="7734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2D4594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4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</w:t>
            </w:r>
            <w:r>
              <w:rPr>
                <w:color w:val="333333"/>
                <w:spacing w:val="-1"/>
                <w:sz w:val="24"/>
              </w:rPr>
              <w:t>ьного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образования,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667374" w:rsidRDefault="002D459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667374" w:rsidRDefault="002D4594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  <w:proofErr w:type="gramEnd"/>
          </w:p>
          <w:p w:rsidR="00667374" w:rsidRDefault="002D4594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667374" w:rsidRDefault="002D4594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667374" w:rsidRDefault="002D4594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667374" w:rsidRDefault="002D4594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667374" w:rsidRDefault="002D4594">
            <w:pPr>
              <w:pStyle w:val="TableParagraph"/>
              <w:spacing w:before="1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z w:val="24"/>
              </w:rPr>
              <w:t xml:space="preserve">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667374" w:rsidRDefault="002D4594">
            <w:pPr>
              <w:pStyle w:val="TableParagraph"/>
              <w:ind w:left="115" w:right="5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</w:t>
            </w:r>
            <w:r>
              <w:rPr>
                <w:sz w:val="24"/>
              </w:rPr>
              <w:t xml:space="preserve">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предложение”,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пунктуация”;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7374" w:rsidRDefault="002D4594">
            <w:pPr>
              <w:pStyle w:val="TableParagraph"/>
              <w:spacing w:line="270" w:lineRule="atLeast"/>
              <w:ind w:left="115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  <w:proofErr w:type="gramEnd"/>
          </w:p>
        </w:tc>
      </w:tr>
      <w:tr w:rsidR="00667374">
        <w:trPr>
          <w:trHeight w:val="2488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667374" w:rsidRDefault="002D459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67374" w:rsidRDefault="002D459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667374" w:rsidRDefault="002D459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67374">
        <w:trPr>
          <w:trHeight w:val="260"/>
        </w:trPr>
        <w:tc>
          <w:tcPr>
            <w:tcW w:w="2405" w:type="dxa"/>
            <w:vMerge w:val="restart"/>
          </w:tcPr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67374" w:rsidRDefault="002D4594">
            <w:pPr>
              <w:pStyle w:val="TableParagraph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667374" w:rsidRDefault="002D4594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7"/>
                <w:tab w:val="left" w:pos="9543"/>
                <w:tab w:val="left" w:pos="10921"/>
                <w:tab w:val="left" w:pos="11893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667374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667374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667374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недель.</w:t>
            </w:r>
          </w:p>
          <w:p w:rsidR="00667374" w:rsidRDefault="002D4594">
            <w:pPr>
              <w:pStyle w:val="TableParagraph"/>
              <w:spacing w:line="24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667374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меньших”,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667374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667374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667374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667374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667374" w:rsidRDefault="002D4594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3"/>
                <w:tab w:val="left" w:pos="6190"/>
                <w:tab w:val="left" w:pos="6533"/>
                <w:tab w:val="left" w:pos="8559"/>
                <w:tab w:val="left" w:pos="10371"/>
                <w:tab w:val="left" w:pos="11920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667374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:rsidR="00667374" w:rsidRDefault="00667374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667374" w:rsidRDefault="002D459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литературой”.</w:t>
            </w:r>
            <w:proofErr w:type="gramEnd"/>
          </w:p>
        </w:tc>
      </w:tr>
      <w:tr w:rsidR="00667374">
        <w:trPr>
          <w:trHeight w:val="2764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 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“Литерат</w:t>
            </w:r>
            <w:r>
              <w:rPr>
                <w:sz w:val="24"/>
              </w:rPr>
              <w:t>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литература”, “Библиографическая культура”.</w:t>
            </w:r>
          </w:p>
          <w:p w:rsidR="00667374" w:rsidRDefault="002D459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67374" w:rsidRDefault="002D459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67374">
        <w:trPr>
          <w:trHeight w:val="7460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67374" w:rsidRDefault="002D4594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Бельтюкова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</w:t>
            </w:r>
            <w:r>
              <w:rPr>
                <w:sz w:val="24"/>
              </w:rPr>
              <w:t>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</w:t>
            </w:r>
            <w:r>
              <w:rPr>
                <w:sz w:val="24"/>
              </w:rPr>
              <w:t>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</w:t>
            </w:r>
            <w:r>
              <w:rPr>
                <w:sz w:val="24"/>
              </w:rPr>
              <w:t>ние,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</w:t>
            </w:r>
            <w:r>
              <w:rPr>
                <w:sz w:val="24"/>
              </w:rPr>
              <w:t>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67374" w:rsidRDefault="002D4594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67374">
        <w:trPr>
          <w:trHeight w:val="553"/>
        </w:trPr>
        <w:tc>
          <w:tcPr>
            <w:tcW w:w="2405" w:type="dxa"/>
          </w:tcPr>
          <w:p w:rsidR="00667374" w:rsidRDefault="002D4594">
            <w:pPr>
              <w:pStyle w:val="TableParagraph"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667374" w:rsidRDefault="002D4594">
            <w:pPr>
              <w:pStyle w:val="TableParagraph"/>
              <w:spacing w:line="261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proofErr w:type="gramEnd"/>
          </w:p>
          <w:p w:rsidR="00667374" w:rsidRDefault="002D459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667374" w:rsidRDefault="00667374">
      <w:pPr>
        <w:spacing w:line="266" w:lineRule="exact"/>
        <w:rPr>
          <w:sz w:val="24"/>
        </w:rPr>
        <w:sectPr w:rsidR="00667374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667374">
        <w:trPr>
          <w:trHeight w:val="3960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z w:val="24"/>
              </w:rPr>
              <w:t xml:space="preserve">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667374" w:rsidRDefault="002D4594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УП,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667374" w:rsidRDefault="002D4594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</w:t>
            </w:r>
            <w:r>
              <w:rPr>
                <w:sz w:val="24"/>
              </w:rPr>
              <w:t>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жизнедеятельности”.</w:t>
            </w:r>
          </w:p>
          <w:p w:rsidR="00667374" w:rsidRDefault="002D4594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67374" w:rsidRDefault="002D459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67374">
        <w:trPr>
          <w:trHeight w:val="4946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67374" w:rsidRDefault="002D4594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67374" w:rsidRDefault="002D4594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z w:val="24"/>
              </w:rPr>
              <w:t xml:space="preserve"> курса «Английский язык» разработана на основе: 1.УМК Английский язык 2класс Быкова Н.И., Дули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Поспелова М.Д., Эванс .В.,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Москва, </w:t>
            </w:r>
            <w:proofErr w:type="spellStart"/>
            <w:r>
              <w:rPr>
                <w:spacing w:val="-1"/>
                <w:sz w:val="24"/>
              </w:rPr>
              <w:t>Express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Publishing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«Просвещение». </w:t>
            </w:r>
            <w:r>
              <w:rPr>
                <w:sz w:val="24"/>
              </w:rPr>
              <w:t>2023г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чебник разработан в соответствии со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НОО, утвержденного П</w:t>
            </w:r>
            <w:r>
              <w:rPr>
                <w:sz w:val="24"/>
              </w:rPr>
              <w:t>риказом Министерства Просвещения №286 от 31.05.2021г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2.УМК 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Ю.А.Комарова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И.В.Ларионова.Москва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2021..3.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.УМК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Ю.А.Комарова</w:t>
            </w:r>
          </w:p>
          <w:p w:rsidR="00667374" w:rsidRDefault="002D459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И.В.Ларионова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слово»2021..</w:t>
            </w:r>
          </w:p>
          <w:p w:rsidR="00667374" w:rsidRDefault="002D4594">
            <w:pPr>
              <w:pStyle w:val="TableParagraph"/>
              <w:ind w:left="115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английского языку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</w:t>
            </w:r>
            <w:r>
              <w:rPr>
                <w:sz w:val="24"/>
              </w:rPr>
              <w:t>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</w:t>
            </w:r>
            <w:r>
              <w:rPr>
                <w:sz w:val="24"/>
              </w:rPr>
              <w:t xml:space="preserve">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</w:tc>
      </w:tr>
      <w:tr w:rsidR="00667374">
        <w:trPr>
          <w:trHeight w:val="4145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2D4594">
            <w:pPr>
              <w:pStyle w:val="TableParagraph"/>
              <w:spacing w:before="183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667374" w:rsidRDefault="002D4594">
            <w:pPr>
              <w:pStyle w:val="TableParagraph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667374" w:rsidRDefault="002D459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67374" w:rsidRDefault="002D4594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667374" w:rsidRDefault="002D4594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67374" w:rsidRDefault="002D4594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67374" w:rsidRDefault="002D4594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667374" w:rsidRDefault="002D4594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8E037F" w:rsidTr="000B557E">
        <w:trPr>
          <w:trHeight w:val="5257"/>
        </w:trPr>
        <w:tc>
          <w:tcPr>
            <w:tcW w:w="2405" w:type="dxa"/>
          </w:tcPr>
          <w:p w:rsidR="008E037F" w:rsidRDefault="008E037F">
            <w:pPr>
              <w:pStyle w:val="TableParagraph"/>
              <w:rPr>
                <w:b/>
                <w:sz w:val="26"/>
              </w:rPr>
            </w:pPr>
          </w:p>
          <w:p w:rsidR="008E037F" w:rsidRDefault="008E037F">
            <w:pPr>
              <w:pStyle w:val="TableParagraph"/>
              <w:rPr>
                <w:b/>
                <w:sz w:val="26"/>
              </w:rPr>
            </w:pPr>
          </w:p>
          <w:p w:rsidR="008E037F" w:rsidRDefault="008E037F">
            <w:pPr>
              <w:pStyle w:val="TableParagraph"/>
              <w:rPr>
                <w:b/>
                <w:sz w:val="26"/>
              </w:rPr>
            </w:pPr>
          </w:p>
          <w:p w:rsidR="008E037F" w:rsidRDefault="008E037F">
            <w:pPr>
              <w:pStyle w:val="TableParagraph"/>
              <w:spacing w:before="208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8E037F" w:rsidRDefault="008E037F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E037F" w:rsidRDefault="008E037F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E037F" w:rsidRDefault="008E037F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8E037F" w:rsidRDefault="008E037F">
            <w:pPr>
              <w:pStyle w:val="TableParagraph"/>
              <w:spacing w:line="276" w:lineRule="exact"/>
              <w:ind w:left="115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8E037F" w:rsidRDefault="008E037F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 “Декоративно-прикладное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“Архитектура”,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8E037F" w:rsidRDefault="008E037F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E037F" w:rsidRDefault="008E037F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037F" w:rsidRDefault="008E037F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037F" w:rsidRDefault="008E037F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037F" w:rsidRDefault="008E037F" w:rsidP="00CA1286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67374">
        <w:trPr>
          <w:trHeight w:val="6080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2D4594">
            <w:pPr>
              <w:pStyle w:val="TableParagraph"/>
              <w:spacing w:before="208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</w:t>
            </w:r>
            <w:r>
              <w:rPr>
                <w:sz w:val="24"/>
              </w:rPr>
              <w:t>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667374" w:rsidRDefault="002D4594">
            <w:pPr>
              <w:pStyle w:val="TableParagraph"/>
              <w:ind w:left="11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proofErr w:type="gramEnd"/>
          </w:p>
          <w:p w:rsidR="00667374" w:rsidRDefault="002D4594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667374" w:rsidRDefault="002D4594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667374" w:rsidRDefault="002D4594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67374" w:rsidRDefault="002D459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67374" w:rsidRDefault="002D459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E037F" w:rsidTr="00237492">
        <w:trPr>
          <w:trHeight w:val="4982"/>
        </w:trPr>
        <w:tc>
          <w:tcPr>
            <w:tcW w:w="2405" w:type="dxa"/>
          </w:tcPr>
          <w:p w:rsidR="008E037F" w:rsidRDefault="008E037F">
            <w:pPr>
              <w:pStyle w:val="TableParagraph"/>
              <w:rPr>
                <w:b/>
                <w:sz w:val="26"/>
              </w:rPr>
            </w:pPr>
          </w:p>
          <w:p w:rsidR="008E037F" w:rsidRDefault="008E037F">
            <w:pPr>
              <w:pStyle w:val="TableParagraph"/>
              <w:rPr>
                <w:b/>
                <w:sz w:val="26"/>
              </w:rPr>
            </w:pPr>
          </w:p>
          <w:p w:rsidR="008E037F" w:rsidRDefault="008E037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E037F" w:rsidRDefault="008E037F">
            <w:pPr>
              <w:pStyle w:val="TableParagraph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8E037F" w:rsidRDefault="008E037F">
            <w:pPr>
              <w:pStyle w:val="TableParagraph"/>
              <w:ind w:left="115" w:right="8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8E037F" w:rsidRDefault="008E037F">
            <w:pPr>
              <w:pStyle w:val="TableParagraph"/>
              <w:spacing w:line="270" w:lineRule="atLeast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8E037F" w:rsidRDefault="008E037F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 классов.</w:t>
            </w:r>
          </w:p>
          <w:p w:rsidR="008E037F" w:rsidRDefault="008E037F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E037F" w:rsidRDefault="008E037F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037F" w:rsidRDefault="008E037F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037F" w:rsidRDefault="008E037F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E037F" w:rsidRDefault="008E037F" w:rsidP="0023749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67374">
        <w:trPr>
          <w:trHeight w:val="5249"/>
        </w:trPr>
        <w:tc>
          <w:tcPr>
            <w:tcW w:w="2405" w:type="dxa"/>
          </w:tcPr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rPr>
                <w:b/>
                <w:sz w:val="26"/>
              </w:rPr>
            </w:pPr>
          </w:p>
          <w:p w:rsidR="00667374" w:rsidRDefault="00667374">
            <w:pPr>
              <w:pStyle w:val="TableParagraph"/>
              <w:spacing w:before="1"/>
              <w:rPr>
                <w:b/>
              </w:rPr>
            </w:pPr>
          </w:p>
          <w:p w:rsidR="00667374" w:rsidRDefault="002D4594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667374" w:rsidRDefault="002D4594">
            <w:pPr>
              <w:pStyle w:val="TableParagraph"/>
              <w:ind w:left="115" w:right="83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</w:t>
            </w:r>
            <w:r>
              <w:rPr>
                <w:spacing w:val="-1"/>
                <w:sz w:val="24"/>
              </w:rPr>
              <w:t>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667374" w:rsidRDefault="002D4594">
            <w:pPr>
              <w:pStyle w:val="TableParagraph"/>
              <w:ind w:left="115" w:right="86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</w:t>
            </w:r>
            <w:r>
              <w:rPr>
                <w:sz w:val="24"/>
              </w:rPr>
              <w:t>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</w:t>
            </w:r>
            <w:r>
              <w:rPr>
                <w:sz w:val="24"/>
              </w:rPr>
              <w:t>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</w:t>
            </w:r>
            <w:r>
              <w:rPr>
                <w:sz w:val="24"/>
              </w:rPr>
              <w:t>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667374" w:rsidRDefault="002D4594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67374" w:rsidRDefault="002D459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67374" w:rsidRDefault="002D459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2D4594" w:rsidRDefault="002D4594"/>
    <w:sectPr w:rsidR="002D4594" w:rsidSect="00667374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4E4"/>
    <w:multiLevelType w:val="hybridMultilevel"/>
    <w:tmpl w:val="7C2E8A36"/>
    <w:lvl w:ilvl="0" w:tplc="B322C92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0614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CBA9DC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DF863A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00EED7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9C0AC1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CF8B9A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B5C996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E349EF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1A572AD0"/>
    <w:multiLevelType w:val="hybridMultilevel"/>
    <w:tmpl w:val="4F781A8A"/>
    <w:lvl w:ilvl="0" w:tplc="6180FBB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20DA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F5EA55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82C1EB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EF00A6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43479D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9C0305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0FCAF51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AB0E9D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2A3203DA"/>
    <w:multiLevelType w:val="hybridMultilevel"/>
    <w:tmpl w:val="D3F4D80C"/>
    <w:lvl w:ilvl="0" w:tplc="D6B8FD6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28C8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A5679D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0A4F9B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1A83F0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A223E1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EAC3A3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73C88C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2C212E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2C1C73BB"/>
    <w:multiLevelType w:val="hybridMultilevel"/>
    <w:tmpl w:val="27BEFF1E"/>
    <w:lvl w:ilvl="0" w:tplc="C90A194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86B7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BDC601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9F299A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D16BEE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9169CC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E88961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A544C7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FF28DD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413678FD"/>
    <w:multiLevelType w:val="hybridMultilevel"/>
    <w:tmpl w:val="A150E684"/>
    <w:lvl w:ilvl="0" w:tplc="E7A07F3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C5F9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EC0887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60CD11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5DC445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6C2CF2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A74CD1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0EBA71D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65A26D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45323F07"/>
    <w:multiLevelType w:val="hybridMultilevel"/>
    <w:tmpl w:val="5AD87BB8"/>
    <w:lvl w:ilvl="0" w:tplc="B6B23AB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49A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E9AB60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4F25EF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814D4E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6720A0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2A8A43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7EC0C2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9E0F06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>
    <w:nsid w:val="48692767"/>
    <w:multiLevelType w:val="hybridMultilevel"/>
    <w:tmpl w:val="A5925E5E"/>
    <w:lvl w:ilvl="0" w:tplc="CE8E9E9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489B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5D0A29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96659E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B80A02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526FDA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FF6889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046882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7D2C3B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576214C9"/>
    <w:multiLevelType w:val="hybridMultilevel"/>
    <w:tmpl w:val="66A05D50"/>
    <w:lvl w:ilvl="0" w:tplc="4E36F2D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4FC9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7361E5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0F0BC5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566E06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460D7A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1A6DE2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E761DE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2DCCAC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57D83891"/>
    <w:multiLevelType w:val="hybridMultilevel"/>
    <w:tmpl w:val="BA4691DC"/>
    <w:lvl w:ilvl="0" w:tplc="309C2A5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257F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304240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0C6F28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04EC91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1A2191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69833F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1CC05E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EFA2C3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>
    <w:nsid w:val="6C5F50D9"/>
    <w:multiLevelType w:val="hybridMultilevel"/>
    <w:tmpl w:val="A0B85348"/>
    <w:lvl w:ilvl="0" w:tplc="644C2E5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CE31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5D00FA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AAA2B4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3A2082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896CAA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9C48BC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A8E9E2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65DC06D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7374"/>
    <w:rsid w:val="002D4594"/>
    <w:rsid w:val="00667374"/>
    <w:rsid w:val="008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3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374"/>
    <w:pPr>
      <w:ind w:left="3424" w:right="3427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67374"/>
    <w:pPr>
      <w:spacing w:before="2"/>
      <w:ind w:left="3420" w:right="34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67374"/>
  </w:style>
  <w:style w:type="paragraph" w:customStyle="1" w:styleId="TableParagraph">
    <w:name w:val="Table Paragraph"/>
    <w:basedOn w:val="a"/>
    <w:uiPriority w:val="1"/>
    <w:qFormat/>
    <w:rsid w:val="006673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3229</Words>
  <Characters>18409</Characters>
  <Application>Microsoft Office Word</Application>
  <DocSecurity>0</DocSecurity>
  <Lines>153</Lines>
  <Paragraphs>43</Paragraphs>
  <ScaleCrop>false</ScaleCrop>
  <Company/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Ульт-Ягунская СОШПК6</cp:lastModifiedBy>
  <cp:revision>2</cp:revision>
  <dcterms:created xsi:type="dcterms:W3CDTF">2023-09-15T11:43:00Z</dcterms:created>
  <dcterms:modified xsi:type="dcterms:W3CDTF">2023-09-15T11:47:00Z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